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E4" w:rsidRPr="00B336E4" w:rsidRDefault="00B336E4" w:rsidP="00B336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336E4">
        <w:rPr>
          <w:rFonts w:ascii="Times New Roman" w:hAnsi="Times New Roman" w:cs="Times New Roman"/>
          <w:sz w:val="20"/>
          <w:szCs w:val="20"/>
        </w:rPr>
        <w:t>Приложение 1</w:t>
      </w:r>
    </w:p>
    <w:p w:rsidR="00B336E4" w:rsidRPr="00B336E4" w:rsidRDefault="00B336E4" w:rsidP="00B3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36E4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B336E4" w:rsidRPr="00B336E4" w:rsidRDefault="00B336E4" w:rsidP="00B3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36E4">
        <w:rPr>
          <w:rFonts w:ascii="Times New Roman" w:hAnsi="Times New Roman" w:cs="Times New Roman"/>
          <w:sz w:val="20"/>
          <w:szCs w:val="20"/>
        </w:rPr>
        <w:t>предоставления Департаментом культуры</w:t>
      </w:r>
    </w:p>
    <w:p w:rsidR="00B336E4" w:rsidRPr="00B336E4" w:rsidRDefault="00B336E4" w:rsidP="00B3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36E4">
        <w:rPr>
          <w:rFonts w:ascii="Times New Roman" w:hAnsi="Times New Roman" w:cs="Times New Roman"/>
          <w:sz w:val="20"/>
          <w:szCs w:val="20"/>
        </w:rPr>
        <w:t>Ивановской области государственной услуги</w:t>
      </w:r>
    </w:p>
    <w:p w:rsidR="00B336E4" w:rsidRPr="00B336E4" w:rsidRDefault="00B336E4" w:rsidP="00B3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36E4">
        <w:rPr>
          <w:rFonts w:ascii="Times New Roman" w:hAnsi="Times New Roman" w:cs="Times New Roman"/>
          <w:sz w:val="20"/>
          <w:szCs w:val="20"/>
        </w:rPr>
        <w:t xml:space="preserve">по проставлению </w:t>
      </w:r>
      <w:proofErr w:type="spellStart"/>
      <w:r w:rsidRPr="00B336E4">
        <w:rPr>
          <w:rFonts w:ascii="Times New Roman" w:hAnsi="Times New Roman" w:cs="Times New Roman"/>
          <w:sz w:val="20"/>
          <w:szCs w:val="20"/>
        </w:rPr>
        <w:t>апостиля</w:t>
      </w:r>
      <w:proofErr w:type="spellEnd"/>
    </w:p>
    <w:p w:rsidR="00B336E4" w:rsidRPr="00B336E4" w:rsidRDefault="00B336E4" w:rsidP="00B33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6E4" w:rsidRPr="00B336E4" w:rsidRDefault="00B336E4" w:rsidP="00B3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36E4">
        <w:rPr>
          <w:rFonts w:ascii="Times New Roman" w:hAnsi="Times New Roman" w:cs="Times New Roman"/>
          <w:sz w:val="20"/>
          <w:szCs w:val="20"/>
        </w:rPr>
        <w:t>Форма</w:t>
      </w:r>
    </w:p>
    <w:p w:rsidR="00B336E4" w:rsidRPr="00B336E4" w:rsidRDefault="00B336E4" w:rsidP="00B33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932"/>
        <w:gridCol w:w="3112"/>
      </w:tblGrid>
      <w:tr w:rsidR="00B336E4" w:rsidRPr="00B336E4">
        <w:tc>
          <w:tcPr>
            <w:tcW w:w="9064" w:type="dxa"/>
            <w:gridSpan w:val="3"/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</w:p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государственной услуги по проставлению </w:t>
            </w:r>
            <w:proofErr w:type="spellStart"/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апостиля</w:t>
            </w:r>
            <w:proofErr w:type="spellEnd"/>
            <w:r w:rsidRPr="00B336E4">
              <w:rPr>
                <w:rFonts w:ascii="Times New Roman" w:hAnsi="Times New Roman" w:cs="Times New Roman"/>
                <w:sz w:val="20"/>
                <w:szCs w:val="20"/>
              </w:rPr>
              <w:t xml:space="preserve"> на российских официальных документах, подлежащих вывозу за пределы территории</w:t>
            </w:r>
          </w:p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</w:tr>
      <w:tr w:rsidR="00B336E4" w:rsidRPr="00B336E4">
        <w:tc>
          <w:tcPr>
            <w:tcW w:w="9064" w:type="dxa"/>
            <w:gridSpan w:val="3"/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(полностью:</w:t>
            </w:r>
            <w:proofErr w:type="gramEnd"/>
            <w:r w:rsidRPr="00B33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Ф.И.О./наименование юридического лица)</w:t>
            </w:r>
            <w:proofErr w:type="gramEnd"/>
          </w:p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(почтовый адрес для направления ответа)</w:t>
            </w:r>
          </w:p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телефон: ___________________</w:t>
            </w:r>
          </w:p>
        </w:tc>
      </w:tr>
      <w:tr w:rsidR="00B336E4" w:rsidRPr="00B336E4">
        <w:tc>
          <w:tcPr>
            <w:tcW w:w="9064" w:type="dxa"/>
            <w:gridSpan w:val="3"/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государственную услугу по проставлению </w:t>
            </w:r>
            <w:proofErr w:type="spellStart"/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апостиля</w:t>
            </w:r>
            <w:proofErr w:type="spellEnd"/>
            <w:r w:rsidRPr="00B336E4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официальных документах, подлежащих предъявлению: __________________________.</w:t>
            </w:r>
          </w:p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(страна предъявления документов)</w:t>
            </w:r>
          </w:p>
        </w:tc>
      </w:tr>
      <w:tr w:rsidR="00B336E4" w:rsidRPr="00B336E4">
        <w:tc>
          <w:tcPr>
            <w:tcW w:w="9064" w:type="dxa"/>
            <w:gridSpan w:val="3"/>
            <w:tcBorders>
              <w:bottom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К настоящему заявлению прилагаю:</w:t>
            </w:r>
          </w:p>
        </w:tc>
      </w:tr>
      <w:tr w:rsidR="00B336E4" w:rsidRPr="00B336E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</w:tr>
      <w:tr w:rsidR="00B336E4" w:rsidRPr="00B336E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6E4" w:rsidRPr="00B336E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6E4" w:rsidRPr="00B336E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6E4" w:rsidRPr="00B336E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6E4" w:rsidRPr="00B336E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6E4" w:rsidRPr="00B336E4" w:rsidRDefault="00B336E4" w:rsidP="00B33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6798"/>
      </w:tblGrid>
      <w:tr w:rsidR="00B336E4" w:rsidRPr="00B336E4">
        <w:tc>
          <w:tcPr>
            <w:tcW w:w="9064" w:type="dxa"/>
            <w:gridSpan w:val="2"/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  <w:tr w:rsidR="00B336E4" w:rsidRPr="00B336E4">
        <w:tc>
          <w:tcPr>
            <w:tcW w:w="2266" w:type="dxa"/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798" w:type="dxa"/>
          </w:tcPr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(полностью:</w:t>
            </w:r>
            <w:proofErr w:type="gramEnd"/>
            <w:r w:rsidRPr="00B336E4">
              <w:rPr>
                <w:rFonts w:ascii="Times New Roman" w:hAnsi="Times New Roman" w:cs="Times New Roman"/>
                <w:sz w:val="20"/>
                <w:szCs w:val="20"/>
              </w:rPr>
              <w:t xml:space="preserve"> Ф.И.О. заявителя - физического лица</w:t>
            </w:r>
          </w:p>
          <w:p w:rsidR="00B336E4" w:rsidRPr="00B336E4" w:rsidRDefault="00B33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6E4">
              <w:rPr>
                <w:rFonts w:ascii="Times New Roman" w:hAnsi="Times New Roman" w:cs="Times New Roman"/>
                <w:sz w:val="20"/>
                <w:szCs w:val="20"/>
              </w:rPr>
              <w:t>или представителя юридического лица)</w:t>
            </w:r>
          </w:p>
        </w:tc>
      </w:tr>
    </w:tbl>
    <w:p w:rsidR="008B2509" w:rsidRPr="00B336E4" w:rsidRDefault="008B2509" w:rsidP="00B336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2509" w:rsidRPr="00B336E4" w:rsidSect="00B3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E4"/>
    <w:rsid w:val="008B2509"/>
    <w:rsid w:val="00B3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6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2024-12-18T12:36:00Z</dcterms:created>
  <dcterms:modified xsi:type="dcterms:W3CDTF">2024-12-18T12:37:00Z</dcterms:modified>
</cp:coreProperties>
</file>